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B7033" w14:textId="0899F49A" w:rsidR="00CD643B" w:rsidRPr="00CD643B" w:rsidRDefault="00063913" w:rsidP="00277E0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CD643B" w:rsidRPr="00CD643B">
        <w:rPr>
          <w:rFonts w:ascii="Times New Roman" w:hAnsi="Times New Roman" w:cs="Times New Roman"/>
          <w:sz w:val="28"/>
          <w:szCs w:val="28"/>
        </w:rPr>
        <w:t>роект</w:t>
      </w:r>
    </w:p>
    <w:p w14:paraId="4C8838D3" w14:textId="77777777" w:rsidR="00517D85" w:rsidRDefault="000C0AC6" w:rsidP="00277E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AC6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14:paraId="05397B87" w14:textId="03C80A6F" w:rsidR="00DC0698" w:rsidRPr="000C0AC6" w:rsidRDefault="000C0AC6" w:rsidP="00277E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AC6">
        <w:rPr>
          <w:rFonts w:ascii="Times New Roman" w:hAnsi="Times New Roman" w:cs="Times New Roman"/>
          <w:b/>
          <w:bCs/>
          <w:sz w:val="28"/>
          <w:szCs w:val="28"/>
        </w:rPr>
        <w:t>ПРАВИТЕЛЬСТВА КЫРГЫЗСКОЙ РЕСПУБЛИКИ</w:t>
      </w:r>
    </w:p>
    <w:p w14:paraId="7E86A588" w14:textId="77777777" w:rsidR="000C0AC6" w:rsidRPr="00DC0698" w:rsidRDefault="000C0AC6" w:rsidP="00277E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449D13" w14:textId="40FC85DB" w:rsidR="00DC0698" w:rsidRPr="00DC0698" w:rsidRDefault="00DC0698" w:rsidP="00277E0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698">
        <w:rPr>
          <w:rFonts w:ascii="Times New Roman" w:hAnsi="Times New Roman" w:cs="Times New Roman"/>
          <w:b/>
          <w:bCs/>
          <w:sz w:val="28"/>
          <w:szCs w:val="28"/>
        </w:rPr>
        <w:t>О введении временного запрета на вывоз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(экспорт)</w:t>
      </w:r>
      <w:r w:rsidRPr="00DC069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A3587">
        <w:rPr>
          <w:rFonts w:ascii="Times New Roman" w:hAnsi="Times New Roman" w:cs="Times New Roman"/>
          <w:b/>
          <w:bCs/>
          <w:sz w:val="28"/>
          <w:szCs w:val="28"/>
        </w:rPr>
        <w:t xml:space="preserve">лома </w:t>
      </w:r>
      <w:r w:rsidR="00277E0F">
        <w:rPr>
          <w:rFonts w:ascii="Times New Roman" w:hAnsi="Times New Roman" w:cs="Times New Roman"/>
          <w:b/>
          <w:bCs/>
          <w:sz w:val="28"/>
          <w:szCs w:val="28"/>
        </w:rPr>
        <w:t xml:space="preserve">и отходов </w:t>
      </w:r>
      <w:r w:rsidR="00BA3587">
        <w:rPr>
          <w:rFonts w:ascii="Times New Roman" w:hAnsi="Times New Roman" w:cs="Times New Roman"/>
          <w:b/>
          <w:bCs/>
          <w:sz w:val="28"/>
          <w:szCs w:val="28"/>
        </w:rPr>
        <w:t>черных металлов</w:t>
      </w:r>
      <w:r w:rsidRPr="00DC0698">
        <w:rPr>
          <w:rFonts w:ascii="Times New Roman" w:hAnsi="Times New Roman" w:cs="Times New Roman"/>
          <w:b/>
          <w:bCs/>
          <w:sz w:val="28"/>
          <w:szCs w:val="28"/>
        </w:rPr>
        <w:t xml:space="preserve"> из Кыргызской Республики</w:t>
      </w:r>
      <w:r w:rsidR="00277E0F" w:rsidRPr="00277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7E0F" w:rsidRPr="00277E0F">
        <w:rPr>
          <w:rFonts w:ascii="Times New Roman" w:hAnsi="Times New Roman" w:cs="Times New Roman"/>
          <w:b/>
          <w:bCs/>
          <w:sz w:val="28"/>
          <w:szCs w:val="28"/>
        </w:rPr>
        <w:t>за пределы таможенной территории Евразийского экономического союза</w:t>
      </w:r>
    </w:p>
    <w:p w14:paraId="284A89C4" w14:textId="63B4A417" w:rsidR="00DC0698" w:rsidRPr="00DC0698" w:rsidRDefault="002E6D1E" w:rsidP="0027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1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745213">
        <w:rPr>
          <w:rFonts w:ascii="Times New Roman" w:hAnsi="Times New Roman" w:cs="Times New Roman"/>
          <w:sz w:val="28"/>
        </w:rPr>
        <w:t xml:space="preserve">статьей 47 </w:t>
      </w:r>
      <w:r w:rsidRPr="00745213">
        <w:rPr>
          <w:rFonts w:ascii="Times New Roman" w:hAnsi="Times New Roman" w:cs="Times New Roman"/>
          <w:sz w:val="28"/>
          <w:szCs w:val="28"/>
        </w:rPr>
        <w:t xml:space="preserve">Договора о Евразийском экономическом союзе от 29 мая 2014 года и статьями </w:t>
      </w:r>
      <w:hyperlink r:id="rId8" w:anchor="st_10" w:history="1">
        <w:r w:rsidRPr="00745213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74521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anchor="st_17" w:history="1">
        <w:r w:rsidRPr="00745213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745213">
        <w:rPr>
          <w:rFonts w:ascii="Times New Roman" w:hAnsi="Times New Roman" w:cs="Times New Roman"/>
          <w:sz w:val="28"/>
          <w:szCs w:val="28"/>
        </w:rPr>
        <w:t xml:space="preserve"> конституционного Закона Кыргызской Республики «О Правительстве Кыргызской Республики» от 18 июня 2012 года № 85</w:t>
      </w:r>
      <w:r w:rsidR="00DC0698" w:rsidRPr="00DC0698">
        <w:rPr>
          <w:rFonts w:ascii="Times New Roman" w:hAnsi="Times New Roman" w:cs="Times New Roman"/>
          <w:sz w:val="28"/>
          <w:szCs w:val="28"/>
        </w:rPr>
        <w:t>, Правительство Кыргызской Республики постановляет:</w:t>
      </w:r>
    </w:p>
    <w:p w14:paraId="1893E9EB" w14:textId="57D8A7A6" w:rsidR="002E6D1E" w:rsidRDefault="00DC0698" w:rsidP="0027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698">
        <w:rPr>
          <w:rFonts w:ascii="Times New Roman" w:hAnsi="Times New Roman" w:cs="Times New Roman"/>
          <w:sz w:val="28"/>
          <w:szCs w:val="28"/>
        </w:rPr>
        <w:t xml:space="preserve">1. </w:t>
      </w:r>
      <w:r w:rsidR="002E6D1E" w:rsidRPr="002E6D1E">
        <w:rPr>
          <w:rFonts w:ascii="Times New Roman" w:hAnsi="Times New Roman" w:cs="Times New Roman"/>
          <w:sz w:val="28"/>
          <w:szCs w:val="28"/>
        </w:rPr>
        <w:t>Со дня вступления в силу настоящего постановления установить  временный запрет сроком на шесть месяцев на вывоз из Кыргызской Республики за пределы таможенной территории Евразийского экономического союза</w:t>
      </w:r>
      <w:r w:rsidR="002E6D1E">
        <w:rPr>
          <w:rFonts w:ascii="Times New Roman" w:hAnsi="Times New Roman" w:cs="Times New Roman"/>
          <w:sz w:val="28"/>
          <w:szCs w:val="28"/>
        </w:rPr>
        <w:t xml:space="preserve"> лома и отходов </w:t>
      </w:r>
      <w:r w:rsidR="00017CA8">
        <w:rPr>
          <w:rFonts w:ascii="Times New Roman" w:hAnsi="Times New Roman" w:cs="Times New Roman"/>
          <w:sz w:val="28"/>
          <w:szCs w:val="28"/>
        </w:rPr>
        <w:t>черных металлов</w:t>
      </w:r>
      <w:r w:rsidR="002E6D1E">
        <w:rPr>
          <w:rFonts w:ascii="Times New Roman" w:hAnsi="Times New Roman" w:cs="Times New Roman"/>
          <w:sz w:val="28"/>
          <w:szCs w:val="28"/>
        </w:rPr>
        <w:t xml:space="preserve"> и слитков черных металлов для </w:t>
      </w:r>
      <w:r w:rsidR="002E6D1E" w:rsidRPr="00E23E48">
        <w:rPr>
          <w:rFonts w:ascii="Times New Roman" w:hAnsi="Times New Roman" w:cs="Times New Roman"/>
          <w:sz w:val="28"/>
          <w:szCs w:val="28"/>
        </w:rPr>
        <w:t>переплавки</w:t>
      </w:r>
      <w:r w:rsidRPr="00DC0698">
        <w:rPr>
          <w:rFonts w:ascii="Times New Roman" w:hAnsi="Times New Roman" w:cs="Times New Roman"/>
          <w:sz w:val="28"/>
          <w:szCs w:val="28"/>
        </w:rPr>
        <w:t xml:space="preserve"> </w:t>
      </w:r>
      <w:r w:rsidR="002E6D1E">
        <w:rPr>
          <w:rFonts w:ascii="Times New Roman" w:hAnsi="Times New Roman" w:cs="Times New Roman"/>
          <w:sz w:val="28"/>
          <w:szCs w:val="28"/>
        </w:rPr>
        <w:t>(классифицируемых кодом</w:t>
      </w:r>
      <w:r w:rsidR="002E6D1E" w:rsidRPr="00745213">
        <w:rPr>
          <w:rFonts w:ascii="Times New Roman" w:hAnsi="Times New Roman" w:cs="Times New Roman"/>
          <w:sz w:val="28"/>
          <w:szCs w:val="28"/>
        </w:rPr>
        <w:t xml:space="preserve"> </w:t>
      </w:r>
      <w:r w:rsidR="002E6D1E">
        <w:rPr>
          <w:rFonts w:ascii="Times New Roman" w:hAnsi="Times New Roman" w:cs="Times New Roman"/>
          <w:sz w:val="28"/>
          <w:szCs w:val="28"/>
        </w:rPr>
        <w:t>7204 ТН ВЭД ЕАЭС</w:t>
      </w:r>
      <w:r w:rsidR="002E6D1E" w:rsidRPr="00745213">
        <w:rPr>
          <w:rFonts w:ascii="Times New Roman" w:hAnsi="Times New Roman" w:cs="Times New Roman"/>
          <w:sz w:val="28"/>
          <w:szCs w:val="28"/>
        </w:rPr>
        <w:t>).</w:t>
      </w:r>
    </w:p>
    <w:p w14:paraId="159ADA12" w14:textId="2CFED4B3" w:rsidR="002E6D1E" w:rsidRDefault="00DC0698" w:rsidP="002E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698">
        <w:rPr>
          <w:rFonts w:ascii="Times New Roman" w:hAnsi="Times New Roman" w:cs="Times New Roman"/>
          <w:sz w:val="28"/>
          <w:szCs w:val="28"/>
        </w:rPr>
        <w:t xml:space="preserve">2. Министерству экономики Кыргызской Республики в установленном порядке уведомить </w:t>
      </w:r>
      <w:r w:rsidR="002E6D1E" w:rsidRPr="002E6D1E">
        <w:rPr>
          <w:rFonts w:ascii="Times New Roman" w:hAnsi="Times New Roman" w:cs="Times New Roman"/>
          <w:sz w:val="28"/>
          <w:szCs w:val="28"/>
        </w:rPr>
        <w:t>Комитет по защитным мерам Всемирной Торговой Организации и Евразийскую экономическую комиссию</w:t>
      </w:r>
      <w:r w:rsidR="00CD643B" w:rsidRPr="00DC0698">
        <w:rPr>
          <w:rFonts w:ascii="Times New Roman" w:hAnsi="Times New Roman" w:cs="Times New Roman"/>
          <w:sz w:val="28"/>
          <w:szCs w:val="28"/>
        </w:rPr>
        <w:t>,</w:t>
      </w:r>
      <w:r w:rsidR="00CD643B">
        <w:rPr>
          <w:rFonts w:ascii="Times New Roman" w:hAnsi="Times New Roman" w:cs="Times New Roman"/>
          <w:sz w:val="28"/>
          <w:szCs w:val="28"/>
        </w:rPr>
        <w:t xml:space="preserve"> </w:t>
      </w:r>
      <w:r w:rsidR="00B4687E" w:rsidRPr="00B4687E">
        <w:rPr>
          <w:rFonts w:ascii="Times New Roman" w:hAnsi="Times New Roman" w:cs="Times New Roman"/>
          <w:sz w:val="28"/>
          <w:szCs w:val="28"/>
        </w:rPr>
        <w:t xml:space="preserve">о введении временного запрета, </w:t>
      </w:r>
      <w:r w:rsidR="00CD643B">
        <w:rPr>
          <w:rFonts w:ascii="Times New Roman" w:hAnsi="Times New Roman" w:cs="Times New Roman"/>
          <w:sz w:val="28"/>
          <w:szCs w:val="28"/>
        </w:rPr>
        <w:t>указанного в пункте 1 настоящего постановления.</w:t>
      </w:r>
      <w:r w:rsidRPr="00DC06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258853" w14:textId="40F99C38" w:rsidR="002E6D1E" w:rsidRPr="00DC0698" w:rsidRDefault="002E6D1E" w:rsidP="002E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E6D1E">
        <w:rPr>
          <w:rFonts w:ascii="Times New Roman" w:hAnsi="Times New Roman" w:cs="Times New Roman"/>
          <w:sz w:val="28"/>
          <w:szCs w:val="28"/>
        </w:rPr>
        <w:t>Министерству иностранных дел Кыргызской Республики в установленном порядке уведомить Исполнительный комитет Содружества Независимых Государств.</w:t>
      </w:r>
    </w:p>
    <w:p w14:paraId="10145F12" w14:textId="5D768441" w:rsidR="00DC0698" w:rsidRPr="00DC0698" w:rsidRDefault="002E6D1E" w:rsidP="0027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0698" w:rsidRPr="00DC0698">
        <w:rPr>
          <w:rFonts w:ascii="Times New Roman" w:hAnsi="Times New Roman" w:cs="Times New Roman"/>
          <w:sz w:val="28"/>
          <w:szCs w:val="28"/>
        </w:rPr>
        <w:t>. Государственной таможенной службе при Правительстве Кыргызской Республики, Государственной службе по борьбе с экономическими преступлениями при Правительстве Кыргызской Республики и Государственной пограничной службе Кыргызской Республики принять необходимые меры, направленные на пресечение незаконного вывоза товаров, указанных в пункте 1 настоящего постановления.</w:t>
      </w:r>
    </w:p>
    <w:p w14:paraId="788FE3B1" w14:textId="050DDBC8" w:rsidR="00DC0698" w:rsidRPr="00DC0698" w:rsidRDefault="002E6D1E" w:rsidP="0027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0698" w:rsidRPr="00DC0698">
        <w:rPr>
          <w:rFonts w:ascii="Times New Roman" w:hAnsi="Times New Roman" w:cs="Times New Roman"/>
          <w:sz w:val="28"/>
          <w:szCs w:val="28"/>
        </w:rPr>
        <w:t xml:space="preserve">. </w:t>
      </w:r>
      <w:r w:rsidRPr="002E6D1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отдел экономики и инвестиций Аппарата Правительства Кыргызской Республики</w:t>
      </w:r>
      <w:r w:rsidR="00DC0698" w:rsidRPr="00DC0698">
        <w:rPr>
          <w:rFonts w:ascii="Times New Roman" w:hAnsi="Times New Roman" w:cs="Times New Roman"/>
          <w:sz w:val="28"/>
          <w:szCs w:val="28"/>
        </w:rPr>
        <w:t>.</w:t>
      </w:r>
    </w:p>
    <w:p w14:paraId="431EF94F" w14:textId="750C6833" w:rsidR="00DC0698" w:rsidRDefault="002E6D1E" w:rsidP="00277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0698" w:rsidRPr="00DC0698">
        <w:rPr>
          <w:rFonts w:ascii="Times New Roman" w:hAnsi="Times New Roman" w:cs="Times New Roman"/>
          <w:sz w:val="28"/>
          <w:szCs w:val="28"/>
        </w:rPr>
        <w:t>. </w:t>
      </w:r>
      <w:r w:rsidRPr="002E6D1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 истечении пятнадцати дней со дня официального опубликования</w:t>
      </w:r>
      <w:r w:rsidR="00DC0698" w:rsidRPr="00DC0698">
        <w:rPr>
          <w:rFonts w:ascii="Times New Roman" w:hAnsi="Times New Roman" w:cs="Times New Roman"/>
          <w:sz w:val="28"/>
          <w:szCs w:val="28"/>
        </w:rPr>
        <w:t>.</w:t>
      </w:r>
    </w:p>
    <w:p w14:paraId="10CD7DEA" w14:textId="77777777" w:rsidR="00DC0698" w:rsidRDefault="00DC0698" w:rsidP="00277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AD7669" w14:textId="77777777" w:rsidR="008D74D8" w:rsidRPr="008D74D8" w:rsidRDefault="008D74D8" w:rsidP="008D74D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74D8"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 w:rsidRPr="008D74D8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8D74D8">
        <w:rPr>
          <w:rFonts w:ascii="Times New Roman" w:hAnsi="Times New Roman" w:cs="Times New Roman"/>
          <w:b/>
          <w:sz w:val="28"/>
          <w:szCs w:val="28"/>
        </w:rPr>
        <w:t>ремьер</w:t>
      </w:r>
      <w:proofErr w:type="spellEnd"/>
      <w:r w:rsidRPr="008D74D8">
        <w:rPr>
          <w:rFonts w:ascii="Times New Roman" w:hAnsi="Times New Roman" w:cs="Times New Roman"/>
          <w:b/>
          <w:sz w:val="28"/>
          <w:szCs w:val="28"/>
        </w:rPr>
        <w:t>-министра</w:t>
      </w:r>
      <w:r w:rsidRPr="008D74D8">
        <w:rPr>
          <w:rFonts w:ascii="Times New Roman" w:hAnsi="Times New Roman" w:cs="Times New Roman"/>
          <w:b/>
          <w:sz w:val="28"/>
          <w:szCs w:val="28"/>
        </w:rPr>
        <w:br/>
        <w:t>Кыргызской Республики                                            А.Э.</w:t>
      </w:r>
      <w:r w:rsidRPr="008D74D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8D74D8">
        <w:rPr>
          <w:rFonts w:ascii="Times New Roman" w:hAnsi="Times New Roman" w:cs="Times New Roman"/>
          <w:b/>
          <w:sz w:val="28"/>
          <w:szCs w:val="28"/>
        </w:rPr>
        <w:t>Новиков</w:t>
      </w:r>
    </w:p>
    <w:p w14:paraId="2463C3B3" w14:textId="22576E4A" w:rsidR="00DC0698" w:rsidRDefault="00DC0698" w:rsidP="00277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7A95F2" w14:textId="77777777" w:rsidR="009F5C04" w:rsidRDefault="009F5C04" w:rsidP="00277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5C04" w:rsidSect="00845586">
      <w:footerReference w:type="default" r:id="rId10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4E0FE" w14:textId="77777777" w:rsidR="007511E9" w:rsidRDefault="007511E9" w:rsidP="008D74D8">
      <w:pPr>
        <w:spacing w:after="0" w:line="240" w:lineRule="auto"/>
      </w:pPr>
      <w:r>
        <w:separator/>
      </w:r>
    </w:p>
  </w:endnote>
  <w:endnote w:type="continuationSeparator" w:id="0">
    <w:p w14:paraId="354D4124" w14:textId="77777777" w:rsidR="007511E9" w:rsidRDefault="007511E9" w:rsidP="008D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593FB" w14:textId="77777777" w:rsidR="00C06771" w:rsidRPr="00C06771" w:rsidRDefault="00C06771" w:rsidP="00C06771">
    <w:pPr>
      <w:pStyle w:val="ac"/>
      <w:rPr>
        <w:rFonts w:ascii="Times New Roman" w:hAnsi="Times New Roman" w:cs="Times New Roman"/>
        <w:sz w:val="20"/>
      </w:rPr>
    </w:pPr>
    <w:r w:rsidRPr="00C06771">
      <w:rPr>
        <w:rFonts w:ascii="Times New Roman" w:hAnsi="Times New Roman" w:cs="Times New Roman"/>
        <w:sz w:val="20"/>
      </w:rPr>
      <w:t xml:space="preserve">Министр экономики </w:t>
    </w:r>
  </w:p>
  <w:p w14:paraId="715AF6BF" w14:textId="67B6939B" w:rsidR="00C06771" w:rsidRPr="00C06771" w:rsidRDefault="00C06771" w:rsidP="00C06771">
    <w:pPr>
      <w:pStyle w:val="ac"/>
      <w:rPr>
        <w:rFonts w:ascii="Times New Roman" w:hAnsi="Times New Roman" w:cs="Times New Roman"/>
        <w:sz w:val="20"/>
      </w:rPr>
    </w:pPr>
    <w:r w:rsidRPr="00C06771">
      <w:rPr>
        <w:rFonts w:ascii="Times New Roman" w:hAnsi="Times New Roman" w:cs="Times New Roman"/>
        <w:sz w:val="20"/>
      </w:rPr>
      <w:t>Кыргызской Республики _______________</w:t>
    </w:r>
    <w:r w:rsidR="00F960BD">
      <w:rPr>
        <w:rFonts w:ascii="Times New Roman" w:hAnsi="Times New Roman" w:cs="Times New Roman"/>
        <w:sz w:val="20"/>
      </w:rPr>
      <w:t>_____</w:t>
    </w:r>
    <w:r w:rsidRPr="00C06771">
      <w:rPr>
        <w:rFonts w:ascii="Times New Roman" w:hAnsi="Times New Roman" w:cs="Times New Roman"/>
        <w:sz w:val="20"/>
      </w:rPr>
      <w:t xml:space="preserve">С.Т. </w:t>
    </w:r>
    <w:proofErr w:type="spellStart"/>
    <w:r w:rsidRPr="00C06771">
      <w:rPr>
        <w:rFonts w:ascii="Times New Roman" w:hAnsi="Times New Roman" w:cs="Times New Roman"/>
        <w:sz w:val="20"/>
      </w:rPr>
      <w:t>Муканбетов</w:t>
    </w:r>
    <w:proofErr w:type="spellEnd"/>
    <w:r w:rsidRPr="00C06771">
      <w:rPr>
        <w:rFonts w:ascii="Times New Roman" w:hAnsi="Times New Roman" w:cs="Times New Roman"/>
        <w:sz w:val="20"/>
      </w:rPr>
      <w:t xml:space="preserve">     «____» _________ 2020г.</w:t>
    </w:r>
  </w:p>
  <w:p w14:paraId="49B8F32C" w14:textId="77777777" w:rsidR="00C06771" w:rsidRPr="00C06771" w:rsidRDefault="00C06771" w:rsidP="00C06771">
    <w:pPr>
      <w:pStyle w:val="ac"/>
      <w:rPr>
        <w:rFonts w:ascii="Times New Roman" w:hAnsi="Times New Roman" w:cs="Times New Roman"/>
        <w:sz w:val="20"/>
      </w:rPr>
    </w:pPr>
  </w:p>
  <w:p w14:paraId="5755CD81" w14:textId="77777777" w:rsidR="00C06771" w:rsidRPr="00C06771" w:rsidRDefault="00C06771" w:rsidP="00C06771">
    <w:pPr>
      <w:pStyle w:val="ac"/>
      <w:rPr>
        <w:rFonts w:ascii="Times New Roman" w:hAnsi="Times New Roman" w:cs="Times New Roman"/>
        <w:sz w:val="20"/>
      </w:rPr>
    </w:pPr>
    <w:r w:rsidRPr="00C06771">
      <w:rPr>
        <w:rFonts w:ascii="Times New Roman" w:hAnsi="Times New Roman" w:cs="Times New Roman"/>
        <w:sz w:val="20"/>
      </w:rPr>
      <w:t xml:space="preserve">Начальник </w:t>
    </w:r>
    <w:proofErr w:type="spellStart"/>
    <w:r w:rsidRPr="00C06771">
      <w:rPr>
        <w:rFonts w:ascii="Times New Roman" w:hAnsi="Times New Roman" w:cs="Times New Roman"/>
        <w:sz w:val="20"/>
      </w:rPr>
      <w:t>УППиЭ</w:t>
    </w:r>
    <w:proofErr w:type="spellEnd"/>
    <w:r w:rsidRPr="00C06771">
      <w:rPr>
        <w:rFonts w:ascii="Times New Roman" w:hAnsi="Times New Roman" w:cs="Times New Roman"/>
        <w:sz w:val="20"/>
      </w:rPr>
      <w:t xml:space="preserve">          ____________________М.М. </w:t>
    </w:r>
    <w:proofErr w:type="spellStart"/>
    <w:r w:rsidRPr="00C06771">
      <w:rPr>
        <w:rFonts w:ascii="Times New Roman" w:hAnsi="Times New Roman" w:cs="Times New Roman"/>
        <w:sz w:val="20"/>
      </w:rPr>
      <w:t>Жуманова</w:t>
    </w:r>
    <w:proofErr w:type="spellEnd"/>
    <w:r w:rsidRPr="00C06771">
      <w:rPr>
        <w:rFonts w:ascii="Times New Roman" w:hAnsi="Times New Roman" w:cs="Times New Roman"/>
        <w:sz w:val="20"/>
      </w:rPr>
      <w:ptab w:relativeTo="margin" w:alignment="center" w:leader="none"/>
    </w:r>
    <w:r w:rsidRPr="00C06771">
      <w:rPr>
        <w:rFonts w:ascii="Times New Roman" w:hAnsi="Times New Roman" w:cs="Times New Roman"/>
        <w:sz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D167F" w14:textId="77777777" w:rsidR="007511E9" w:rsidRDefault="007511E9" w:rsidP="008D74D8">
      <w:pPr>
        <w:spacing w:after="0" w:line="240" w:lineRule="auto"/>
      </w:pPr>
      <w:r>
        <w:separator/>
      </w:r>
    </w:p>
  </w:footnote>
  <w:footnote w:type="continuationSeparator" w:id="0">
    <w:p w14:paraId="05451392" w14:textId="77777777" w:rsidR="007511E9" w:rsidRDefault="007511E9" w:rsidP="008D7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3B44"/>
    <w:multiLevelType w:val="hybridMultilevel"/>
    <w:tmpl w:val="BB9E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15E82"/>
    <w:multiLevelType w:val="hybridMultilevel"/>
    <w:tmpl w:val="0044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26013"/>
    <w:multiLevelType w:val="hybridMultilevel"/>
    <w:tmpl w:val="2D9A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C1"/>
    <w:rsid w:val="00017CA8"/>
    <w:rsid w:val="0002686B"/>
    <w:rsid w:val="00050F10"/>
    <w:rsid w:val="0005776F"/>
    <w:rsid w:val="00063913"/>
    <w:rsid w:val="00074A8A"/>
    <w:rsid w:val="000C0AC6"/>
    <w:rsid w:val="00112445"/>
    <w:rsid w:val="001418BE"/>
    <w:rsid w:val="00166C2A"/>
    <w:rsid w:val="0018098E"/>
    <w:rsid w:val="0018512D"/>
    <w:rsid w:val="001956D5"/>
    <w:rsid w:val="0022336A"/>
    <w:rsid w:val="002645E3"/>
    <w:rsid w:val="00277E0F"/>
    <w:rsid w:val="00280B74"/>
    <w:rsid w:val="002E050E"/>
    <w:rsid w:val="002E6D1E"/>
    <w:rsid w:val="00303608"/>
    <w:rsid w:val="00355D40"/>
    <w:rsid w:val="003866CD"/>
    <w:rsid w:val="00396847"/>
    <w:rsid w:val="003A333E"/>
    <w:rsid w:val="003A42AB"/>
    <w:rsid w:val="003F40F8"/>
    <w:rsid w:val="004015D1"/>
    <w:rsid w:val="004F2406"/>
    <w:rsid w:val="00517D85"/>
    <w:rsid w:val="00575A66"/>
    <w:rsid w:val="00585557"/>
    <w:rsid w:val="005D795A"/>
    <w:rsid w:val="00616F8A"/>
    <w:rsid w:val="006350B8"/>
    <w:rsid w:val="00670BBB"/>
    <w:rsid w:val="0067416B"/>
    <w:rsid w:val="006C408D"/>
    <w:rsid w:val="007154BE"/>
    <w:rsid w:val="00730BF5"/>
    <w:rsid w:val="00730F07"/>
    <w:rsid w:val="007504A3"/>
    <w:rsid w:val="007511E9"/>
    <w:rsid w:val="00782128"/>
    <w:rsid w:val="007D26C2"/>
    <w:rsid w:val="007D2ED0"/>
    <w:rsid w:val="007F012F"/>
    <w:rsid w:val="007F2A93"/>
    <w:rsid w:val="00845586"/>
    <w:rsid w:val="008976D2"/>
    <w:rsid w:val="008A3CF8"/>
    <w:rsid w:val="008D74D8"/>
    <w:rsid w:val="009209F8"/>
    <w:rsid w:val="00923D26"/>
    <w:rsid w:val="009A5D3E"/>
    <w:rsid w:val="009C2B37"/>
    <w:rsid w:val="009E4CC1"/>
    <w:rsid w:val="009F5C04"/>
    <w:rsid w:val="00A243A0"/>
    <w:rsid w:val="00A847F2"/>
    <w:rsid w:val="00AD269D"/>
    <w:rsid w:val="00AF51B2"/>
    <w:rsid w:val="00AF674A"/>
    <w:rsid w:val="00B4239A"/>
    <w:rsid w:val="00B4687E"/>
    <w:rsid w:val="00B47B8A"/>
    <w:rsid w:val="00B57758"/>
    <w:rsid w:val="00B870E9"/>
    <w:rsid w:val="00BA3587"/>
    <w:rsid w:val="00BF17BB"/>
    <w:rsid w:val="00C06771"/>
    <w:rsid w:val="00C121AA"/>
    <w:rsid w:val="00C6323F"/>
    <w:rsid w:val="00C91560"/>
    <w:rsid w:val="00CD643B"/>
    <w:rsid w:val="00D04CDA"/>
    <w:rsid w:val="00D716F1"/>
    <w:rsid w:val="00D84CA4"/>
    <w:rsid w:val="00DC0698"/>
    <w:rsid w:val="00DD2DFE"/>
    <w:rsid w:val="00E23E48"/>
    <w:rsid w:val="00E80BA5"/>
    <w:rsid w:val="00E91722"/>
    <w:rsid w:val="00E97850"/>
    <w:rsid w:val="00F30D49"/>
    <w:rsid w:val="00F5107D"/>
    <w:rsid w:val="00F57BA1"/>
    <w:rsid w:val="00F923AD"/>
    <w:rsid w:val="00F960BD"/>
    <w:rsid w:val="00FA23B0"/>
    <w:rsid w:val="00FA48FA"/>
    <w:rsid w:val="00FB6865"/>
    <w:rsid w:val="00FB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0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698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DC069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C0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kNazvanie">
    <w:name w:val="_Название (tkNazvanie)"/>
    <w:basedOn w:val="a"/>
    <w:uiPriority w:val="99"/>
    <w:rsid w:val="00DC0698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06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5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558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18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D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74D8"/>
  </w:style>
  <w:style w:type="paragraph" w:styleId="ac">
    <w:name w:val="footer"/>
    <w:basedOn w:val="a"/>
    <w:link w:val="ad"/>
    <w:uiPriority w:val="99"/>
    <w:unhideWhenUsed/>
    <w:rsid w:val="008D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7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698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DC069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C0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kNazvanie">
    <w:name w:val="_Название (tkNazvanie)"/>
    <w:basedOn w:val="a"/>
    <w:uiPriority w:val="99"/>
    <w:rsid w:val="00DC0698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06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5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558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18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D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74D8"/>
  </w:style>
  <w:style w:type="paragraph" w:styleId="ac">
    <w:name w:val="footer"/>
    <w:basedOn w:val="a"/>
    <w:link w:val="ad"/>
    <w:uiPriority w:val="99"/>
    <w:unhideWhenUsed/>
    <w:rsid w:val="008D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7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1338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oktom://db/1133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Alert Mail</dc:creator>
  <cp:lastModifiedBy>Nazar Malaev</cp:lastModifiedBy>
  <cp:revision>23</cp:revision>
  <cp:lastPrinted>2020-12-07T04:06:00Z</cp:lastPrinted>
  <dcterms:created xsi:type="dcterms:W3CDTF">2020-12-05T10:20:00Z</dcterms:created>
  <dcterms:modified xsi:type="dcterms:W3CDTF">2020-12-08T12:15:00Z</dcterms:modified>
</cp:coreProperties>
</file>